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spacing w:line="540" w:lineRule="exact"/>
        <w:ind w:firstLine="0" w:firstLineChars="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1</w:t>
      </w:r>
    </w:p>
    <w:p>
      <w:pPr>
        <w:widowControl/>
        <w:jc w:val="center"/>
        <w:rPr>
          <w:rFonts w:hint="eastAsia" w:ascii="方正小标宋简体" w:eastAsia="方正小标宋简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方正小标宋简体" w:eastAsia="方正小标宋简体" w:cs="Times New Roman"/>
          <w:color w:val="000000"/>
          <w:sz w:val="32"/>
          <w:szCs w:val="32"/>
          <w:lang w:val="en-US" w:eastAsia="zh-CN"/>
        </w:rPr>
        <w:t>黄山市屯溪区昱城文化旅游有限公司岗位比选登记表</w:t>
      </w:r>
    </w:p>
    <w:p>
      <w:pPr>
        <w:ind w:firstLine="6480" w:firstLineChars="2700"/>
        <w:rPr>
          <w:rFonts w:hint="eastAsia"/>
          <w:bCs/>
          <w:sz w:val="24"/>
        </w:rPr>
      </w:pPr>
    </w:p>
    <w:p>
      <w:pPr>
        <w:ind w:firstLine="6480" w:firstLineChars="2700"/>
        <w:rPr>
          <w:bCs/>
          <w:sz w:val="24"/>
        </w:rPr>
      </w:pPr>
      <w:r>
        <w:rPr>
          <w:rFonts w:hint="eastAsia"/>
          <w:bCs/>
          <w:sz w:val="24"/>
        </w:rPr>
        <w:t>填表日期：</w:t>
      </w:r>
    </w:p>
    <w:tbl>
      <w:tblPr>
        <w:tblStyle w:val="8"/>
        <w:tblpPr w:leftFromText="180" w:rightFromText="180" w:vertAnchor="text" w:horzAnchor="page" w:tblpX="1529" w:tblpY="299"/>
        <w:tblOverlap w:val="never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0"/>
        <w:gridCol w:w="943"/>
        <w:gridCol w:w="148"/>
        <w:gridCol w:w="663"/>
        <w:gridCol w:w="245"/>
        <w:gridCol w:w="1174"/>
        <w:gridCol w:w="1418"/>
        <w:gridCol w:w="1134"/>
        <w:gridCol w:w="850"/>
        <w:gridCol w:w="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4"/>
              </w:rPr>
            </w:pPr>
          </w:p>
        </w:tc>
        <w:tc>
          <w:tcPr>
            <w:tcW w:w="9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11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面貌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学历</w:t>
            </w:r>
          </w:p>
        </w:tc>
        <w:tc>
          <w:tcPr>
            <w:tcW w:w="1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4"/>
              </w:rPr>
            </w:pPr>
          </w:p>
        </w:tc>
        <w:tc>
          <w:tcPr>
            <w:tcW w:w="9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专业</w:t>
            </w:r>
          </w:p>
        </w:tc>
        <w:tc>
          <w:tcPr>
            <w:tcW w:w="11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sz w:val="24"/>
              </w:rPr>
            </w:pPr>
            <w:r>
              <w:rPr>
                <w:sz w:val="24"/>
              </w:rPr>
              <w:t>职称</w:t>
            </w: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2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color w:val="00000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z w:val="24"/>
              </w:rPr>
              <w:t>所在部门</w:t>
            </w:r>
          </w:p>
        </w:tc>
        <w:tc>
          <w:tcPr>
            <w:tcW w:w="20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现工作岗位</w:t>
            </w: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atLeast"/>
        </w:trPr>
        <w:tc>
          <w:tcPr>
            <w:tcW w:w="2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入职</w:t>
            </w:r>
            <w:r>
              <w:rPr>
                <w:sz w:val="24"/>
              </w:rPr>
              <w:t>时间</w:t>
            </w:r>
          </w:p>
        </w:tc>
        <w:tc>
          <w:tcPr>
            <w:tcW w:w="20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申报岗位</w:t>
            </w: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9" w:hRule="atLeast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学习及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4"/>
              </w:rPr>
              <w:t>工作简历</w:t>
            </w:r>
          </w:p>
          <w:p>
            <w:pPr>
              <w:jc w:val="center"/>
              <w:rPr>
                <w:sz w:val="28"/>
              </w:rPr>
            </w:pPr>
          </w:p>
        </w:tc>
        <w:tc>
          <w:tcPr>
            <w:tcW w:w="757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8"/>
              </w:rPr>
            </w:pPr>
          </w:p>
          <w:p>
            <w:pPr>
              <w:rPr>
                <w:sz w:val="28"/>
              </w:rPr>
            </w:pPr>
          </w:p>
          <w:p>
            <w:pPr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76" w:hRule="atLeast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填报人</w:t>
            </w:r>
          </w:p>
          <w:p>
            <w:pPr>
              <w:pStyle w:val="2"/>
              <w:jc w:val="center"/>
            </w:pPr>
            <w:r>
              <w:rPr>
                <w:rFonts w:hint="eastAsia" w:ascii="宋体" w:hAnsi="宋体" w:cs="宋体"/>
                <w:sz w:val="24"/>
                <w:szCs w:val="24"/>
              </w:rPr>
              <w:t>签字</w:t>
            </w:r>
          </w:p>
        </w:tc>
        <w:tc>
          <w:tcPr>
            <w:tcW w:w="17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4"/>
              </w:rPr>
            </w:pPr>
            <w:r>
              <w:rPr>
                <w:sz w:val="24"/>
              </w:rPr>
              <w:t xml:space="preserve">                  </w:t>
            </w:r>
          </w:p>
        </w:tc>
        <w:tc>
          <w:tcPr>
            <w:tcW w:w="1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所在部门</w:t>
            </w:r>
          </w:p>
          <w:p>
            <w:pPr>
              <w:pStyle w:val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意见</w:t>
            </w:r>
          </w:p>
        </w:tc>
        <w:tc>
          <w:tcPr>
            <w:tcW w:w="4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</w:t>
            </w: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负责人（签字）：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56" w:hRule="atLeast"/>
        </w:trPr>
        <w:tc>
          <w:tcPr>
            <w:tcW w:w="25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评审工作组意见</w:t>
            </w:r>
          </w:p>
          <w:p>
            <w:pPr>
              <w:jc w:val="both"/>
              <w:rPr>
                <w:sz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集团党委评审成员）</w:t>
            </w:r>
          </w:p>
          <w:p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</w:t>
            </w:r>
            <w:r>
              <w:rPr>
                <w:rFonts w:hint="eastAsia"/>
                <w:sz w:val="24"/>
              </w:rPr>
              <w:t xml:space="preserve">          </w:t>
            </w:r>
          </w:p>
          <w:p>
            <w:pPr>
              <w:ind w:right="144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</w:p>
        </w:tc>
        <w:tc>
          <w:tcPr>
            <w:tcW w:w="662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</w:t>
            </w: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（签字）：</w:t>
            </w:r>
          </w:p>
          <w:p>
            <w:pPr>
              <w:ind w:right="144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</w:t>
            </w:r>
            <w:r>
              <w:rPr>
                <w:sz w:val="24"/>
              </w:rPr>
              <w:t xml:space="preserve"> 年</w:t>
            </w:r>
            <w:r>
              <w:rPr>
                <w:rFonts w:hint="eastAsia"/>
                <w:sz w:val="24"/>
                <w:lang w:val="en-US" w:eastAsia="zh-CN"/>
              </w:rPr>
              <w:t xml:space="preserve">       </w:t>
            </w:r>
            <w:r>
              <w:rPr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  日</w:t>
            </w:r>
          </w:p>
        </w:tc>
      </w:tr>
    </w:tbl>
    <w:p>
      <w:pPr>
        <w:rPr>
          <w:rFonts w:ascii="仿宋" w:hAnsi="仿宋" w:eastAsia="仿宋" w:cs="Arial"/>
          <w:color w:val="222222"/>
          <w:sz w:val="32"/>
          <w:szCs w:val="32"/>
          <w:shd w:val="clear" w:color="auto" w:fill="FFFFFF"/>
        </w:rPr>
      </w:pPr>
      <w:bookmarkStart w:id="0" w:name="_GoBack"/>
      <w:bookmarkEnd w:id="0"/>
    </w:p>
    <w:sectPr>
      <w:pgSz w:w="11906" w:h="16838"/>
      <w:pgMar w:top="2098" w:right="1474" w:bottom="1984" w:left="147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RhZDc5MWZiNWMzMzBiMGExNzUxYzI2NThhYmUzMjEifQ=="/>
  </w:docVars>
  <w:rsids>
    <w:rsidRoot w:val="00E319A1"/>
    <w:rsid w:val="001E4A84"/>
    <w:rsid w:val="002555AD"/>
    <w:rsid w:val="002878FE"/>
    <w:rsid w:val="00417BFE"/>
    <w:rsid w:val="004E4924"/>
    <w:rsid w:val="004F4238"/>
    <w:rsid w:val="0053233E"/>
    <w:rsid w:val="005F21E3"/>
    <w:rsid w:val="006B4287"/>
    <w:rsid w:val="007A2622"/>
    <w:rsid w:val="007D1CCC"/>
    <w:rsid w:val="00825FA3"/>
    <w:rsid w:val="00832BC7"/>
    <w:rsid w:val="00874759"/>
    <w:rsid w:val="008B5038"/>
    <w:rsid w:val="00904DD0"/>
    <w:rsid w:val="00AD25F9"/>
    <w:rsid w:val="00C053FA"/>
    <w:rsid w:val="00C217E8"/>
    <w:rsid w:val="00C53C84"/>
    <w:rsid w:val="00D06661"/>
    <w:rsid w:val="00D2752F"/>
    <w:rsid w:val="00D75318"/>
    <w:rsid w:val="00D97170"/>
    <w:rsid w:val="00E031F3"/>
    <w:rsid w:val="00E319A1"/>
    <w:rsid w:val="00E546AF"/>
    <w:rsid w:val="00F06E31"/>
    <w:rsid w:val="00F40490"/>
    <w:rsid w:val="00FA47F4"/>
    <w:rsid w:val="00FC4E3E"/>
    <w:rsid w:val="00FF26F3"/>
    <w:rsid w:val="02A40BAD"/>
    <w:rsid w:val="035F2683"/>
    <w:rsid w:val="037E279C"/>
    <w:rsid w:val="0449381C"/>
    <w:rsid w:val="06E003F4"/>
    <w:rsid w:val="084103E5"/>
    <w:rsid w:val="093A548C"/>
    <w:rsid w:val="10854319"/>
    <w:rsid w:val="119A3824"/>
    <w:rsid w:val="12BE3627"/>
    <w:rsid w:val="14981366"/>
    <w:rsid w:val="1AAC5FE6"/>
    <w:rsid w:val="1EC55103"/>
    <w:rsid w:val="20E71F62"/>
    <w:rsid w:val="210F5943"/>
    <w:rsid w:val="22C119A5"/>
    <w:rsid w:val="23C90F05"/>
    <w:rsid w:val="251E0566"/>
    <w:rsid w:val="27835017"/>
    <w:rsid w:val="29FF1F3E"/>
    <w:rsid w:val="2BAB1B6F"/>
    <w:rsid w:val="2C1B4DF1"/>
    <w:rsid w:val="2C24622C"/>
    <w:rsid w:val="2FD80049"/>
    <w:rsid w:val="329A572A"/>
    <w:rsid w:val="32A4492C"/>
    <w:rsid w:val="32BE1FF3"/>
    <w:rsid w:val="334B0167"/>
    <w:rsid w:val="34073388"/>
    <w:rsid w:val="34DB0E41"/>
    <w:rsid w:val="35DF28C4"/>
    <w:rsid w:val="363328F5"/>
    <w:rsid w:val="397A1AEB"/>
    <w:rsid w:val="3A0249DA"/>
    <w:rsid w:val="3C582F33"/>
    <w:rsid w:val="3D2960DE"/>
    <w:rsid w:val="3D900BC0"/>
    <w:rsid w:val="3DEE62BF"/>
    <w:rsid w:val="3E501202"/>
    <w:rsid w:val="3E5B0F32"/>
    <w:rsid w:val="3E7E524C"/>
    <w:rsid w:val="3F8B39F7"/>
    <w:rsid w:val="3F9712DF"/>
    <w:rsid w:val="3FA64967"/>
    <w:rsid w:val="42A3787A"/>
    <w:rsid w:val="42AD4143"/>
    <w:rsid w:val="43DB5537"/>
    <w:rsid w:val="4416031D"/>
    <w:rsid w:val="447E47BC"/>
    <w:rsid w:val="464F7000"/>
    <w:rsid w:val="48657064"/>
    <w:rsid w:val="4A4E6A63"/>
    <w:rsid w:val="4AC447F6"/>
    <w:rsid w:val="4F1B0217"/>
    <w:rsid w:val="52364713"/>
    <w:rsid w:val="538E3180"/>
    <w:rsid w:val="55460201"/>
    <w:rsid w:val="554862F0"/>
    <w:rsid w:val="554E3DBB"/>
    <w:rsid w:val="55F823A1"/>
    <w:rsid w:val="56BD76DF"/>
    <w:rsid w:val="579E158C"/>
    <w:rsid w:val="5815180C"/>
    <w:rsid w:val="595C6769"/>
    <w:rsid w:val="5B44689C"/>
    <w:rsid w:val="5C943AD1"/>
    <w:rsid w:val="6278798F"/>
    <w:rsid w:val="62BC02EE"/>
    <w:rsid w:val="646F32C0"/>
    <w:rsid w:val="649A6919"/>
    <w:rsid w:val="691C7696"/>
    <w:rsid w:val="692F1B01"/>
    <w:rsid w:val="69A64DB7"/>
    <w:rsid w:val="6BC71C75"/>
    <w:rsid w:val="6F5509FA"/>
    <w:rsid w:val="6FF50934"/>
    <w:rsid w:val="714300F4"/>
    <w:rsid w:val="74761464"/>
    <w:rsid w:val="74803454"/>
    <w:rsid w:val="77A13D42"/>
    <w:rsid w:val="78184585"/>
    <w:rsid w:val="79BD38D1"/>
    <w:rsid w:val="7A925A6B"/>
    <w:rsid w:val="7B341D47"/>
    <w:rsid w:val="7EC3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左 行距: 最小值 28 磅"/>
    <w:basedOn w:val="1"/>
    <w:unhideWhenUsed/>
    <w:qFormat/>
    <w:uiPriority w:val="99"/>
    <w:pPr>
      <w:shd w:val="clear" w:color="auto" w:fill="FFFFFF"/>
      <w:spacing w:line="360" w:lineRule="atLeast"/>
      <w:jc w:val="left"/>
    </w:pPr>
    <w:rPr>
      <w:szCs w:val="32"/>
    </w:r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7">
    <w:name w:val="Body Text First Indent 2"/>
    <w:basedOn w:val="4"/>
    <w:qFormat/>
    <w:uiPriority w:val="0"/>
    <w:pPr>
      <w:spacing w:after="0" w:line="360" w:lineRule="auto"/>
      <w:ind w:left="840" w:leftChars="400" w:firstLine="420" w:firstLineChars="200"/>
    </w:pPr>
    <w:rPr>
      <w:rFonts w:ascii="宋体" w:hAnsi="Times New Roman"/>
      <w:kern w:val="0"/>
      <w:sz w:val="24"/>
    </w:rPr>
  </w:style>
  <w:style w:type="table" w:styleId="9">
    <w:name w:val="Table Grid"/>
    <w:basedOn w:val="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22"/>
    <w:rPr>
      <w:b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批注框文本 Char"/>
    <w:basedOn w:val="10"/>
    <w:link w:val="5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Micorosoft</Company>
  <Pages>5</Pages>
  <Words>1133</Words>
  <Characters>1162</Characters>
  <Lines>11</Lines>
  <Paragraphs>3</Paragraphs>
  <TotalTime>7</TotalTime>
  <ScaleCrop>false</ScaleCrop>
  <LinksUpToDate>false</LinksUpToDate>
  <CharactersWithSpaces>1291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2021-07-25T01:28:00Z</dcterms:created>
  <dc:creator>Micorosoft</dc:creator>
  <cp:lastModifiedBy>屯溪区机关事务管理局收文员</cp:lastModifiedBy>
  <cp:lastPrinted>2022-07-19T02:14:00Z</cp:lastPrinted>
  <dcterms:modified xsi:type="dcterms:W3CDTF">2022-07-29T01:27:05Z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ICV">
    <vt:lpwstr>A81A2A4B72BB4726A0028F97B350F40A</vt:lpwstr>
  </property>
</Properties>
</file>